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14" w:rsidRPr="00845814" w:rsidRDefault="00845814" w:rsidP="008458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F77106" w:rsidRDefault="00845814" w:rsidP="008458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Дружины юных пожарных </w:t>
      </w:r>
    </w:p>
    <w:p w:rsidR="00845814" w:rsidRPr="00845814" w:rsidRDefault="00845814" w:rsidP="008458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КГБОУ «</w:t>
      </w:r>
      <w:r w:rsidR="00F77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Минусинский кадетский корпус»</w:t>
      </w:r>
    </w:p>
    <w:p w:rsidR="00845814" w:rsidRPr="00845814" w:rsidRDefault="00F77106" w:rsidP="008458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</w:t>
      </w:r>
      <w:r w:rsidR="00845814" w:rsidRPr="00845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</w:t>
      </w:r>
    </w:p>
    <w:p w:rsidR="00845814" w:rsidRPr="00845814" w:rsidRDefault="00845814" w:rsidP="008458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"/>
        <w:gridCol w:w="3403"/>
        <w:gridCol w:w="1701"/>
        <w:gridCol w:w="3357"/>
      </w:tblGrid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84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845814" w:rsidRPr="00845814" w:rsidTr="00F77106">
        <w:tc>
          <w:tcPr>
            <w:tcW w:w="91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F77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организация работы ДЮП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F77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ОБЖ. Выступление пропагандистов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ДЮП, командир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F77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сбор членов ДЮП: планирование, выбор Совета, распределение обязанностей, составление графика дежурства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 ДЮП по школе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F77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командиром отделения опорного пункта пожарно-спасательной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Минусинска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F77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ДЮП.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F77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ДЮП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ДЮП, командир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F77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по проверке противопожарного состояния в школе.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ДЮП, командир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F77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ДЮП.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F77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безопасности перед уходом на каникулы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F77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ДЮП,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омандир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F77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45814" w:rsidRPr="00845814" w:rsidRDefault="00845814" w:rsidP="00F77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тренировка по эвакуации из здания школы, отработка действий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четверти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ПБ в ОУ</w:t>
            </w:r>
            <w:proofErr w:type="gramEnd"/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814" w:rsidRPr="00845814" w:rsidTr="00F77106">
        <w:tc>
          <w:tcPr>
            <w:tcW w:w="91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814" w:rsidRPr="00845814" w:rsidTr="00F77106">
        <w:trPr>
          <w:trHeight w:val="30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«Останови огонь!»: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814" w:rsidRPr="00845814" w:rsidTr="00F77106">
        <w:trPr>
          <w:trHeight w:val="36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Рейды по проверке территории и всех помещений школы на предмет </w:t>
            </w:r>
            <w:proofErr w:type="spellStart"/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пожароопасности</w:t>
            </w:r>
            <w:proofErr w:type="spellEnd"/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загроможденности</w:t>
            </w:r>
            <w:proofErr w:type="spellEnd"/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запасных выходов, сроков зарядки огнетушителей с доведением результатов рейда до ответственных лиц;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5814" w:rsidRPr="00845814" w:rsidRDefault="00845814" w:rsidP="0084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ДЮП, 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за проведение рейдов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814" w:rsidRPr="00845814" w:rsidTr="00F77106">
        <w:trPr>
          <w:trHeight w:val="36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Операция «Микрорайон». Рейд по микрорайону школы. Выпуск и распространение листовок «Берегите жилище от пожаров».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5814" w:rsidRPr="00845814" w:rsidRDefault="00845814" w:rsidP="0084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106" w:rsidRDefault="00F77106" w:rsidP="00F77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ДЮП,</w:t>
            </w:r>
          </w:p>
          <w:p w:rsidR="00845814" w:rsidRPr="00845814" w:rsidRDefault="00F77106" w:rsidP="00F77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</w:t>
            </w:r>
          </w:p>
        </w:tc>
      </w:tr>
      <w:tr w:rsidR="00845814" w:rsidRPr="00845814" w:rsidTr="00F77106">
        <w:trPr>
          <w:trHeight w:val="36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Единый классный час в </w:t>
            </w:r>
            <w:r w:rsidR="00F7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классах: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«Чтобы не было пожара».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5814" w:rsidRPr="00845814" w:rsidRDefault="00845814" w:rsidP="0084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F7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814" w:rsidRPr="00845814" w:rsidTr="00F77106">
        <w:trPr>
          <w:trHeight w:val="36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и обсуждение презентации «Что делать, если загорелась одежда. Действия при ожоге» (5-7 классы);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5814" w:rsidRPr="00845814" w:rsidRDefault="00845814" w:rsidP="0084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106" w:rsidRDefault="00F77106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5-7 классов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814" w:rsidRPr="00845814" w:rsidTr="00F77106">
        <w:trPr>
          <w:trHeight w:val="36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и обсуждение роликов социальной рекламы для старшеклассников «Сколько стоит пожар?» (8-11 классы)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5814" w:rsidRPr="00845814" w:rsidRDefault="00845814" w:rsidP="0084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106" w:rsidRDefault="00F77106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8-11 классов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814" w:rsidRPr="00845814" w:rsidTr="00F77106">
        <w:trPr>
          <w:trHeight w:val="61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«Запомнить нужно твердо нам – пожар не возникает сам!»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5814" w:rsidRPr="00845814" w:rsidRDefault="00845814" w:rsidP="0084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814" w:rsidRPr="00845814" w:rsidTr="00F77106">
        <w:trPr>
          <w:trHeight w:val="30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ДЮП. Занятие №3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членов ДЮП. 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№4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акция «Внимание, ёлка!»: беседы с учащимися, инструктажи родителей, распространение памяток о безопасном использовании населением пиротехнических средств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ДЮП, ответственные члены ДЮП, классные руководители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безопасности перед уходом на каникулы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F771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ДЮП, командир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тренировка по эвакуации из здания школы, отработка действий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ПБ в ОУ</w:t>
            </w:r>
            <w:proofErr w:type="gramEnd"/>
          </w:p>
        </w:tc>
      </w:tr>
      <w:tr w:rsidR="00845814" w:rsidRPr="00845814" w:rsidTr="00F77106">
        <w:tc>
          <w:tcPr>
            <w:tcW w:w="91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СМИ «Пожарный кругозор» - репортаж с места событий о проведении новогодних праздников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F77106" w:rsidP="00F771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</w:t>
            </w:r>
            <w:r w:rsidR="00F7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пресс-центра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Доврачебная медицинская подготовка к деятельности в чрезвычайных ситуациях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441" w:rsidRDefault="00D97441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ДЮП. Занятие №5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«01».Работа дружинников</w:t>
            </w:r>
            <w:r w:rsidR="00D9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предупреждению пож</w:t>
            </w:r>
            <w:r w:rsidR="00D9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 (вручение памяток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441" w:rsidRDefault="00D97441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ДЮП, 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«Если в доме пожар…»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Мужества «Пожарный </w:t>
            </w:r>
            <w:proofErr w:type="gramStart"/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рофессия героическая»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ДЮП. Занятие №6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для учащихся </w:t>
            </w:r>
            <w:r w:rsidR="00D9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классов 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б в пожарные пошел, пусть меня научат!».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Default="00D97441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  <w:p w:rsidR="00845814" w:rsidRPr="00845814" w:rsidRDefault="00D97441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ДЮП. Занятие №7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Минутки безопасности перед </w:t>
            </w: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уходом на каникулы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тренировка по эвакуации из здания школы, отработка действий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ПБ в ОУ</w:t>
            </w:r>
            <w:proofErr w:type="gramEnd"/>
          </w:p>
        </w:tc>
      </w:tr>
      <w:tr w:rsidR="00845814" w:rsidRPr="00845814" w:rsidTr="00F77106">
        <w:tc>
          <w:tcPr>
            <w:tcW w:w="91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пожарно-прикладному спорту среди членов ДЮП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8316D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</w:tc>
      </w:tr>
      <w:tr w:rsidR="00845814" w:rsidRPr="00845814" w:rsidTr="00F77106">
        <w:trPr>
          <w:trHeight w:val="76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«Пожарная безопасность глазами детей»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8316D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16D" w:rsidRDefault="0088316D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ДЮП</w:t>
            </w:r>
          </w:p>
        </w:tc>
      </w:tr>
      <w:tr w:rsidR="00845814" w:rsidRPr="00845814" w:rsidTr="00F77106"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ДЮП. Занятие №8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8316D" w:rsidP="008831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8316D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</w:tc>
      </w:tr>
      <w:tr w:rsidR="00845814" w:rsidRPr="00845814" w:rsidTr="00F77106">
        <w:trPr>
          <w:trHeight w:val="21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8316D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831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праздничных листовок, посвященных Дню Пожарной охраны с размещением на школьном сайте, информац</w:t>
            </w:r>
            <w:r w:rsidR="0088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ионном стенде в рекреации школы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8316D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16D" w:rsidRDefault="0088316D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ДЮП</w:t>
            </w:r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пресс-центра</w:t>
            </w:r>
          </w:p>
        </w:tc>
      </w:tr>
      <w:tr w:rsidR="00845814" w:rsidRPr="00845814" w:rsidTr="00F77106">
        <w:trPr>
          <w:trHeight w:val="78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Зачетная викторина для членов ДЮП «Я знаю о пожарной безопасности»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8316D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8316D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ДЮП</w:t>
            </w:r>
          </w:p>
        </w:tc>
      </w:tr>
      <w:tr w:rsidR="00845814" w:rsidRPr="00845814" w:rsidTr="00F77106">
        <w:trPr>
          <w:trHeight w:val="63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сбор членов ДЮП Подведение итогов работы </w:t>
            </w:r>
            <w:proofErr w:type="gramStart"/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8316D" w:rsidP="008831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316D" w:rsidRDefault="0088316D" w:rsidP="008831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ВР.</w:t>
            </w:r>
          </w:p>
          <w:p w:rsidR="00845814" w:rsidRPr="00845814" w:rsidRDefault="00845814" w:rsidP="008831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ДЮП, командир ДЮП</w:t>
            </w:r>
          </w:p>
        </w:tc>
      </w:tr>
      <w:tr w:rsidR="00845814" w:rsidRPr="00845814" w:rsidTr="00F77106">
        <w:trPr>
          <w:trHeight w:val="210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 безопасности перед уходом на каникулы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8316D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8316D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</w:t>
            </w:r>
            <w:r w:rsidR="00845814"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классов</w:t>
            </w:r>
          </w:p>
        </w:tc>
      </w:tr>
      <w:tr w:rsidR="00845814" w:rsidRPr="00845814" w:rsidTr="00F77106">
        <w:trPr>
          <w:trHeight w:val="465"/>
        </w:trPr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D97441" w:rsidP="00D97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тренировка по эвакуации из здания школы, отработка действий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814" w:rsidRPr="00845814" w:rsidRDefault="00845814" w:rsidP="008458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ПБ в ОУ</w:t>
            </w:r>
            <w:proofErr w:type="gramEnd"/>
          </w:p>
        </w:tc>
      </w:tr>
    </w:tbl>
    <w:p w:rsidR="00A57EA0" w:rsidRDefault="00A57EA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8316D" w:rsidRPr="0088316D" w:rsidRDefault="0088316D" w:rsidP="0088316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316D">
        <w:rPr>
          <w:rFonts w:ascii="Times New Roman" w:hAnsi="Times New Roman" w:cs="Times New Roman"/>
          <w:i/>
          <w:sz w:val="20"/>
          <w:szCs w:val="20"/>
        </w:rPr>
        <w:t>(возможны изменения в плане работы ДЮП</w:t>
      </w:r>
      <w:proofErr w:type="gramStart"/>
      <w:r w:rsidRPr="0088316D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</w:p>
    <w:sectPr w:rsidR="0088316D" w:rsidRPr="0088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60"/>
    <w:rsid w:val="00656D4F"/>
    <w:rsid w:val="00845814"/>
    <w:rsid w:val="0088316D"/>
    <w:rsid w:val="00A57EA0"/>
    <w:rsid w:val="00D97441"/>
    <w:rsid w:val="00F62F60"/>
    <w:rsid w:val="00F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</dc:creator>
  <cp:keywords/>
  <dc:description/>
  <cp:lastModifiedBy>Кадет</cp:lastModifiedBy>
  <cp:revision>2</cp:revision>
  <dcterms:created xsi:type="dcterms:W3CDTF">2020-12-10T01:57:00Z</dcterms:created>
  <dcterms:modified xsi:type="dcterms:W3CDTF">2020-12-10T02:40:00Z</dcterms:modified>
</cp:coreProperties>
</file>